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2A" w:rsidRPr="008E3B2A" w:rsidRDefault="008E3B2A" w:rsidP="008E3B2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E3B2A">
        <w:rPr>
          <w:rFonts w:ascii="Times New Roman" w:hAnsi="Times New Roman" w:cs="Times New Roman"/>
          <w:sz w:val="28"/>
          <w:szCs w:val="28"/>
          <w:lang w:val="uk-UA" w:eastAsia="ru-RU"/>
        </w:rPr>
        <w:t>31 СІЧНЯ – ЦЕЙ ДЕНЬ В ІСТОРІЇ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714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Петро I Олексійович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Кабінет курйозів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кунсткамеру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найстаріший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музей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729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1729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"https://uk.wikipedia.org/wiki/%D0%A1%D1%82%D0%B0%D0%BC%D0%B1%D1%83%D0%BB" \o "Стамбул"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Стамбулі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видали першу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надруковану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арабським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шрифтом книгу —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тлумачний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словник,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найпопулярніших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747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1747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відкрилася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"https://uk.wikipedia.org/wiki/%D0%97%D0%B0%D1%85%D0%B2%D0%BE%D1%80%D1%8E%D0%B2%D0%B0%D0%BD%D0%BD%D1%8F,_%D1%89%D0%BE_%D0%BF%D0%B5%D1%80%D0%B5%D0%B4%D0%B0%D1%8E%D1%82%D1%8C%D1%81%D1%8F_%D1%81%D1%82%D0%B0%D1%82%D0%B5%D0%B2%D0%B8%D0%BC_%D1%88%D0%BB%D1%8F%D1%85%D0%BE%D0%BC" \o "Захворювання, що передаються статевим шляхом"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венеричних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госпіталь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Lock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65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"https://uk.wikipedia.org/wiki/%D0%9C%D0%B5%D0%BD%D0%B4%D0%B5%D0%BB%D1%94%D1%94%D0%B2_%D0%94%D0%BC%D0%B8%D1%82%D1%80%D0%BE_%D0%86%D0%B2%D0%B0%D0%BD%D0%BE%D0%B2%D0%B8%D1%87" \o "Менделєєв Дмитро Іванович"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Менделєєв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захистив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дисертацію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з'єднання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спирту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водою».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Умовна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дата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рецепта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горілки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93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Патентному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бюро </w:t>
      </w:r>
      <w:hyperlink r:id="rId12" w:tooltip="США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реєструють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торгову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марку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"https://uk.wikipedia.org/wiki/Coca-Cola" \o "Coca-Cola"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Coca-Cola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41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 створено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BA%D1%96%D0%BD%D0%BE%D1%81%D1%82%D1%83%D0%B4%D1%96%D1%8F_%D0%BD%D0%B0%D1%83%D0%BA%D0%BE%D0%B2%D0%BE-%D0%BF%D0%BE%D0%BF%D1%83%D0%BB%D1%8F%D1%80%D0%BD%D0%B8%D1%85_%D1%84%D1%96%D0%BB%D1%8C%D0%BC%D1%96%D0%B2" \o "Київська кіностудія науково-популярних фільмів"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Київську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кіностудію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науково-популярних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1954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р. —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Київнаукфільм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43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— оточена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"https://uk.wikipedia.org/wiki/%D0%A1%D1%82%D0%B0%D0%BB%D1%96%D0%BD%D0%B3%D1%80%D0%B0%D0%B4" \o "Сталінград"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талінградом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6-а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"https://uk.wikipedia.org/wiki/%D0%9A%D0%B0%D0%BF%D1%96%D1%82%D1%83%D0%BB%D1%8F%D1%86%D1%96%D1%8F" \o "Капітуляція"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капітулювала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разом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"https://uk.wikipedia.org/wiki/%D0%93%D0%B5%D0%BD%D0%B5%D1%80%D0%B0%D0%BB-%D1%84%D0%B5%D0%BB%D1%8C%D0%B4%D0%BC%D0%B0%D1%80%D1%88%D0%B0%D0%BB" \o "Генерал-фельдмаршал"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генерал-фельдмаршалом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Фрідріх Паулюс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Ф. Паулюсом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50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 Президент США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"https://uk.wikipedia.org/wiki/%D0%93%D0%B0%D1%80%D1%80%D1%96_%D0%A2%D1%80%D1%83%D0%BC%D0%B5%D0%BD" \o "Гаррі Трумен"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Гаррі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Трумен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ідтримку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"https://uk.wikipedia.org/wiki/%D0%A2%D0%B5%D1%80%D0%BC%D0%BE%D1%8F%D0%B4%D0%B5%D1%80%D0%BD%D0%B0_%D0%B1%D0%BE%D0%BC%D0%B1%D0%B0" \o "Термоядерна бомба"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водневої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бомби</w: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яка теоретично в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потужніша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атомні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бомби,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скинуті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американцями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"https://uk.wikipedia.org/wiki/%D0%A5%D1%96%D1%80%D0%BE%D1%81%D1%96%D0%BC%D0%B0" \o "Хіросіма"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Хіросіму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"https://uk.wikipedia.org/wiki/%D0%9D%D0%B0%D0%B3%D0%B0%D1%81%D0%B0%D0%BA%D1%96" \o "Нагасакі"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Нагасакі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час 2-ї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58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запуск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Штучний супутник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штучного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супутника</w:t>
        </w:r>
        <w:proofErr w:type="spellEnd"/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Експлорер-1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«Експлорер-1»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навколоземного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радіаційного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поясу.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61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" w:tooltip="США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провели запуск </w:t>
      </w:r>
      <w:proofErr w:type="spellStart"/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ічної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ракети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Шимпанзе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шимпанзе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на борту. Ракета на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8000 км/год </w:t>
      </w:r>
      <w:proofErr w:type="spellStart"/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іднялася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висоту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250 км над Землею. Шимпанзе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повернулася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на Землю без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ушкоджень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99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науковці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Алабама (</w:t>
      </w:r>
      <w:hyperlink r:id="rId25" w:tooltip="США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) одержали, на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думку,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неспростовні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вірус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"https://uk.wikipedia.org/wiki/%D0%A1%D0%9D%D0%86%D0%94" \o "СНІД"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СНІДу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початок у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"https://uk.wikipedia.org/wiki/%D0%90%D1%84%D1%80%D0%B8%D0%BA%D0%B0" \o "Африка"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Африці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походить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Шимпанзе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шимпанзе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перейшов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до людей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50-ти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тому.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2009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"https://uk.wikipedia.org/wiki/%D0%9A%D0%B5%D0%BD%D1%96%D1%8F" \o "Кенія"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Кен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принаймні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113 людей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200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поранення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займання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розлитої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нафти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Моло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3B2A" w:rsidRDefault="008E3B2A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E3B2A" w:rsidRPr="008E3B2A" w:rsidRDefault="00BB5CF8" w:rsidP="00BB5CF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E3B2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543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1543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"https://uk.wikipedia.org/wiki/%D0%A2%D0%BE%D0%BA%D1%83%D2%91%D0%B0%D0%B2%D0%B0_%D0%86%D1%94%D1%8F%D1%81%D1%83" \o "Токуґава Ієясу"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Токуґава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Ієясу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сьоґун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"https://uk.wikipedia.org/wiki/%D0%A1%D1%8C%D0%BE%D2%91%D1%83%D0%BD%D0%B0%D1%82" \o "Сьоґунат"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сьоґунату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"https://uk.wikipedia.org/wiki/%D0%95%D0%B4%D0%BE" \o "Едо"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Едо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Японія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715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1715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"https://uk.wikipedia.org/wiki/%D0%93%D0%B5%D0%BB%D1%8C%D0%B2%D0%B5%D1%86%D1%96%D0%B9" \o "Гельвецій"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Гельвецій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літератор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філософ-матеріаліст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797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Франц Петер Шуберт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Франц Шуберт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автор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600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романтичних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пісень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балад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9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симфоній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20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фортепіаних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сонат («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Незакінчена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симфонія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», «Зимовий шлях», «Форель», «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Лісовий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76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"https://uk.wikipedia.org/wiki/%D0%94%D0%B8%D0%BD%D0%BD%D0%B8%D0%BA_%D0%9E%D0%BB%D0%B5%D0%BA%D1%81%D0%B0%D0%BD%D0%B4%D1%80_%D0%9C%D0%B8%D0%BA%D0%BE%D0%BB%D0%B0%D0%B9%D0%BE%D0%B2%D0%B8%D1%87" \o "Динник Олександр Миколайович"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Динник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"https://uk.wikipedia.org/wiki/%D0%92%D1%87%D0%B5%D0%BD%D0%B8%D0%B9" \o "Вчений"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"https://uk.wikipedia.org/wiki/%D0%9C%D0%B5%D1%85%D0%B0%D0%BD%D1%96%D0%BA%D0%B0" \o "Механіка"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механіки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"https://uk.wikipedia.org/wiki/%D0%A2%D0%B5%D0%BE%D1%80%D1%96%D1%8F_%D0%BF%D1%80%D1%83%D0%B6%D0%BD%D0%BE%D1%81%D1%82%D1%96" \o "Теорія пружності"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пружності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79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Савінков Борис Вікторович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Савінков</w:t>
        </w:r>
        <w:proofErr w:type="spellEnd"/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"https://uk.wikipedia.org/wiki/%D0%A2%D0%B5%D1%80%D0%BE%D1%80%D0%B8%D1%81%D1%82" \o "Терорист"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терорист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"https://uk.wikipedia.org/wiki/%D0%95%D1%81%D0%B5%D1%80" \o "Есер"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есерів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06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Рузвельт Сайкс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Рузвельт Сайкс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11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Ванга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Баба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Ванга</w:t>
        </w:r>
        <w:proofErr w:type="spellEnd"/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болгарська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ясновидиця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містик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травник.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21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"https://uk.wikipedia.org/wiki/%D0%9C%D0%B0%D1%80%D1%96%D0%BE_%D0%9B%D0%B0%D0%BD%D1%86%D0%B0" \o "Маріо Ланца"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Маріо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Ланца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(тенор) та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(«Великий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Карузо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», «Принц-студент», «Серенада»)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23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"https://uk.wikipedia.org/wiki/%D0%9D%D0%BE%D1%80%D0%BC%D0%B0%D0%BD_%D0%9C%D0%B5%D0%B9%D0%BB%D0%B5%D1%80" \o "Норман Мейлер"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Норман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Мейлер</w: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1" w:tooltip="США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Прозаїк" w:history="1"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прозаїк</w:t>
        </w:r>
        <w:proofErr w:type="spellEnd"/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3" w:tooltip="Драматург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8E3B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4" w:tooltip="Сценарист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24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Абуладзе Тенгіз Євгенович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Абуладзе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Тенгіз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Євгенович</w:t>
        </w:r>
        <w:proofErr w:type="spellEnd"/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"https://uk.wikipedia.org/wiki/%D0%93%D1%80%D1%83%D0%B7%D0%B8%D0%BD" \o "Грузин"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жанрі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поетичних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філософських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драм (</w:t>
      </w:r>
      <w:hyperlink r:id="rId47" w:tooltip="Благання (фільм)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Благання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8" w:tooltip="Дерево бажань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«Дерево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бажань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Покута (фільм)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Покута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29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"https://uk.wikipedia.org/wiki/%D0%9C%D0%B5%D1%81%D0%B1%D0%B0%D1%83%D0%B5%D1%80_%D0%A0%D1%83%D0%B4%D0%BE%D0%BB%D1%8C%D1%84_%D0%9B%D1%8E%D0%B4%D0%B2%D1%96%D2%91" \o "Месбауер Рудольф Людвіґ"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Месбауер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Рудольф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Людвіґ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"https://uk.wikipedia.org/wiki/%D0%9C%D0%B5%D1%81%D0%B1%D0%B0%D1%83%D0%B5%D1%80%D0%B0_%D0%B5%D1%84%D0%B5%D0%BA%D1%82" \o "Месбауера ефект"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ефекту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Месбауера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35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="008E3B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2" w:tooltip="Кендзабуро Ое" w:history="1"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Кендзабуро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Ое</w:t>
        </w:r>
        <w:proofErr w:type="spellEnd"/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письменни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"https://uk.wikipedia.org/wiki/%D0%93%D1%83%D0%BC%D0%B0%D0%BD%D1%96%D0%B7%D0%BC" \o "Гуманізм"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гуманіст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r w:rsidR="008E3B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3" w:tooltip="Нобелівська премія з літератури" w:history="1"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E3B2A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премії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літератури</w:t>
        </w:r>
        <w:proofErr w:type="spellEnd"/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4" w:tooltip="1994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37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"https://uk.wikipedia.org/wiki/%D0%A0%D0%B5%D0%B3%D1%96%D0%BC%D0%B0%D0%BD%D1%82%D0%B0%D1%81_%D0%90%D0%B4%D0%BE%D0%BC%D0%B0%D0%B9%D1%82%D1%96%D1%81" \o "Регімантас Адомайтіс"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Регімантас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Адомайтіс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37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"https://uk.wikipedia.org/wiki/%D0%A4%D1%96%D0%BB%D1%96%D0%BF_%D2%90%D0%BB%D0%B0%D1%81%D1%81" \o "Філіп Ґласс"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Ґласс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автор опер,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симфоній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фортепіанної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; до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належать опери «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Ейнштейн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пляжі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Сатьяґраха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Ехнатон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39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"https://uk.wikipedia.org/wiki/%D0%9F%D0%BE%D1%80%D0%BE%D1%85%D0%BE%D0%B2%D1%89%D0%B8%D0%BA%D0%BE%D0%B2_%D0%9E%D0%BB%D0%B5%D0%BA%D1%81%D0%B0%D0%BD%D0%B4%D1%80_%D0%A8%D0%B0%D0%BB%D0%B2%D0%BE%D0%B2%D0%B8%D1%87" \o "Пороховщиков Олександр Шалвович"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Пороховщиков</w: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Ворошиловський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ілець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58" w:tooltip="День народження Буржуя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«День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народження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Буржуя»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Діаманти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диктатури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пролетаріату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56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"https://uk.wikipedia.org/wiki/%D0%92%D1%96%D1%80%D0%B0_%D0%93%D0%BB%D0%B0%D0%B3%D0%BE%D0%BB%D1%94%D0%B2%D0%B0" \o "Віра Глаголєва"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Віра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Глаголєва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(«Не </w:t>
      </w:r>
      <w:proofErr w:type="spellStart"/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іляйте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білих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лебедів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», «Вороги», «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Щиро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ваш»).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81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"https://uk.wikipedia.org/wiki/%D0%94%D0%B6%D0%B0%D1%81%D1%82%D1%96%D0%BD_%D0%A2%D1%96%D0%BC%D0%B1%D0%B5%D1%80%D0%BB%D0%B5%D0%B9%D0%BA" \o "Джастін Тімберлейк"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Джастін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Тімберлейк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поп-музикант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1" w:tooltip="Шрек III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Шрек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Третій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, «Альфа Дог», </w:t>
      </w:r>
      <w:hyperlink r:id="rId62" w:tooltip="Соціальна мережа (фільм)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Соц</w:t>
        </w:r>
        <w:proofErr w:type="gram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іальна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мережа»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83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"https://uk.wikipedia.org/wiki/%D0%92%D1%96%D1%82%D0%BA%D0%BE_%D0%90%D1%80%D1%82%D0%B5%D0%BC_%D0%9B%D0%B5%D0%BE%D0%BD%D1%96%D0%B4%D0%BE%D0%B2%D0%B8%D1%87" \o "Вітко Артем Леонідович"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Вітко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Артем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Леонідович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, командир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5%D1%86%D0%BF%D1%96%D0%B4%D1%80%D0%BE%D0%B7%D0%B4%D1%96%D0%BB%D0%B8_%D0%BE%D1%85%D0%BE%D1%80%D0%BE%D0%BD%D0%B8_%D0%B3%D1%80%D0%BE%D0%BC%D0%B0%D0%B4%D1%81%D1%8C%D0%BA%D0%BE%D0%B3%D0%BE_%D0%BF%D0%BE%D1%80%D1%8F%D0%B4%D0%BA%D1%83_%D0%B2_%D0%A3%D0%BA%D1%80%D0%B0%D1%97%D0%BD%D1%96" \o "Спецпідрозділи охорони громадського порядку в Україні"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добровольчого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батальйону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МВС</w: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Луганськ-1 (батальйон)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«Луганськ-1»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3B2A" w:rsidRDefault="008E3B2A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B5CF8" w:rsidRPr="008E3B2A" w:rsidRDefault="00BB5CF8" w:rsidP="008E3B2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B2A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  <w:r w:rsidR="008E3B2A" w:rsidRPr="008E3B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606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1606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Гай Фокс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Гай Фокс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шляхтич-католик,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найвідоміший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Порохова змова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Порохової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змови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733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1733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Август II Фридерик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Август II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Фридерик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proofErr w:type="gram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ідріх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Сильний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"https://uk.wikipedia.org/wiki/%D0%9A%D0%BE%D1%80%D0%BE%D0%BB%D1%96_%D0%9F%D0%BE%D0%BB%D1%8C%D1%89%D1%96" \o "Королі Польщі"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король</w: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(1697—1706, 1709—1733) (* </w:t>
      </w:r>
      <w:hyperlink r:id="rId70" w:tooltip="1670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1670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18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"https://uk.wikipedia.org/wiki/%D0%9F%D1%83%D0%BB%D1%8E%D0%B9_%D0%86%D0%B2%D0%B0%D0%BD_%D0%9F%D0%B0%D0%B2%D0%BB%D0%BE%D0%B2%D0%B8%D1%87" \o "Пулюй Іван Павлович"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Пулюй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електротехні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науки,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33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Джон Голсуорсі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Голсуорсі</w:t>
        </w:r>
        <w:proofErr w:type="spellEnd"/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4" w:tooltip="Лауреат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лауреат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преміїє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44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Жан Жироду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Жироду</w:t>
        </w:r>
        <w:proofErr w:type="spellEnd"/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новелі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есеїст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49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"https://uk.wikipedia.org/wiki/%D0%9E%D0%BB%D0%B5%D0%BA%D1%81%D0%B0_%D0%93%D0%B0%D1%81%D0%B8%D0%BD" \o "Олекса Гасин"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Олекса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Гасин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, полковник, шеф головного штабу </w:t>
      </w:r>
      <w:hyperlink r:id="rId78" w:tooltip="УПА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66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"https://uk.wikipedia.org/wiki/%D0%94%D1%96%D1%80%D0%BA_%D0%91%D1%80%D0%B0%D1%83%D0%B5%D1%80" \o "Дірк Брауер"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Дірк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Брауер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голландсько-американський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Астроном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56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Алан Мілн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Алан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Мілн</w:t>
        </w:r>
        <w:proofErr w:type="spellEnd"/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"https://uk.wikipedia.org/wiki/%D0%92%D1%96%D0%BD%D0%BD%D1%96_%D0%9F%D1%83%D1%85" \o "Вінні Пух"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Вінні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Пуха</w: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 (*</w:t>
      </w:r>
      <w:hyperlink r:id="rId83" w:tooltip="1882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2011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Джон Баррі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Баррі</w:t>
        </w:r>
        <w:proofErr w:type="spellEnd"/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автор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86" w:tooltip="Бондіана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Бондіани</w:t>
        </w:r>
        <w:proofErr w:type="spellEnd"/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2014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"https://uk.wikipedia.org/wiki/%D0%AF%D0%BA%D1%83%D1%82%D0%BE%D0%B2%D0%B8%D1%87_%D0%90%D0%BD%D1%82%D0%BE%D0%BD_%D0%A1%D0%B5%D1%80%D0%B3%D1%96%D0%B9%D0%BE%D0%B2%D0%B8%D1%87" \o "Якутович Антон Сергійович"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Якутович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Антон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"https://uk.wikipedia.org/wiki/%D0%AF%D0%BA%D1%83%D1%82%D0%BE%D0%B2%D0%B8%D1%87_%D0%A1%D0%B5%D1%80%D0%B3%D1%96%D0%B9_%D0%93%D0%B5%D0%BE%D1%80%D0%B3%D1%96%D0%B9%D0%BE%D0%B2%D0%B8%D1%87" \o "Якутович Сергій Георгійович"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Якутовича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 та Ольги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Якутович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"https://uk.wikipedia.org/wiki/%D0%AF%D0%BA%D1%83%D1%82%D0%BE%D0%B2%D0%B8%D1%87_%D0%93%D0%B5%D0%BE%D1%80%D0%B3%D1%96%D0%B9_%D0%92%27%D1%8F%D1%87%D0%B5%D1%81%D0%BB%D0%B0%D0%B2%D0%BE%D0%B2%D0%B8%D1%87" \o "Якутович Георгій В'ячеславович"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Георгія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Якутовича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2015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"https://uk.wikipedia.org/wiki/%D0%A0%D1%96%D1%85%D0%B0%D1%80%D0%B4_%D1%84%D0%BE%D0%BD_%D0%92%D0%B0%D0%B9%D1%86%D0%B7%D0%B5%D0%BA%D0%BA%D0%B5%D1%80" \o "Ріхард фон Вайцзеккер"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іхард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Вайцзеккер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CF8" w:rsidRPr="008E3B2A" w:rsidRDefault="00BB5CF8" w:rsidP="00BB5C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2018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2018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"https://uk.wikipedia.org/wiki/%D0%9A%D0%B0%D0%B4%D0%B5%D0%BD%D1%8E%D0%BA_%D0%9B%D0%B5%D0%BE%D0%BD%D1%96%D0%B4_%D0%9A%D0%BE%D1%81%D1%82%D1%8F%D0%BD%D1%82%D0%B8%D0%BD%D0%BE%D0%B2%D0%B8%D1%87" \o "Каденюк Леонід Костянтинович" </w:instrText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Каденюк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E3B2A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hyperlink r:id="rId90" w:tooltip="Астронавт" w:history="1">
        <w:r w:rsidRPr="008E3B2A">
          <w:rPr>
            <w:rFonts w:ascii="Times New Roman" w:hAnsi="Times New Roman" w:cs="Times New Roman"/>
            <w:sz w:val="28"/>
            <w:szCs w:val="28"/>
            <w:lang w:eastAsia="ru-RU"/>
          </w:rPr>
          <w:t>астронавт</w:t>
        </w:r>
      </w:hyperlink>
      <w:r w:rsidRPr="008E3B2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2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E3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8E3B2A" w:rsidRDefault="00E41C0E" w:rsidP="00BB5C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E3B2A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1966"/>
    <w:multiLevelType w:val="multilevel"/>
    <w:tmpl w:val="F70A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38234F"/>
    <w:multiLevelType w:val="multilevel"/>
    <w:tmpl w:val="9FC2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312E4D"/>
    <w:multiLevelType w:val="multilevel"/>
    <w:tmpl w:val="DB5A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240C8B"/>
    <w:multiLevelType w:val="multilevel"/>
    <w:tmpl w:val="CD5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F8"/>
    <w:rsid w:val="008E3B2A"/>
    <w:rsid w:val="00B073F9"/>
    <w:rsid w:val="00BB5CF8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B5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5CF8"/>
    <w:rPr>
      <w:color w:val="0000FF"/>
      <w:u w:val="single"/>
    </w:rPr>
  </w:style>
  <w:style w:type="character" w:customStyle="1" w:styleId="mw-headline">
    <w:name w:val="mw-headline"/>
    <w:basedOn w:val="a0"/>
    <w:rsid w:val="00BB5CF8"/>
  </w:style>
  <w:style w:type="character" w:customStyle="1" w:styleId="mw-editsection">
    <w:name w:val="mw-editsection"/>
    <w:basedOn w:val="a0"/>
    <w:rsid w:val="00BB5CF8"/>
  </w:style>
  <w:style w:type="character" w:customStyle="1" w:styleId="mw-editsection-bracket">
    <w:name w:val="mw-editsection-bracket"/>
    <w:basedOn w:val="a0"/>
    <w:rsid w:val="00BB5CF8"/>
  </w:style>
  <w:style w:type="character" w:customStyle="1" w:styleId="mw-editsection-divider">
    <w:name w:val="mw-editsection-divider"/>
    <w:basedOn w:val="a0"/>
    <w:rsid w:val="00BB5CF8"/>
  </w:style>
  <w:style w:type="paragraph" w:styleId="a4">
    <w:name w:val="Normal (Web)"/>
    <w:basedOn w:val="a"/>
    <w:uiPriority w:val="99"/>
    <w:semiHidden/>
    <w:unhideWhenUsed/>
    <w:rsid w:val="00BB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F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5C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9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1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212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185134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2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41" TargetMode="External"/><Relationship Id="rId18" Type="http://schemas.openxmlformats.org/officeDocument/2006/relationships/hyperlink" Target="https://uk.wikipedia.org/wiki/1958" TargetMode="External"/><Relationship Id="rId26" Type="http://schemas.openxmlformats.org/officeDocument/2006/relationships/hyperlink" Target="https://uk.wikipedia.org/wiki/%D0%A8%D0%B8%D0%BC%D0%BF%D0%B0%D0%BD%D0%B7%D0%B5" TargetMode="External"/><Relationship Id="rId39" Type="http://schemas.openxmlformats.org/officeDocument/2006/relationships/hyperlink" Target="https://uk.wikipedia.org/wiki/1921" TargetMode="External"/><Relationship Id="rId21" Type="http://schemas.openxmlformats.org/officeDocument/2006/relationships/hyperlink" Target="https://uk.wikipedia.org/wiki/1961" TargetMode="External"/><Relationship Id="rId34" Type="http://schemas.openxmlformats.org/officeDocument/2006/relationships/hyperlink" Target="https://uk.wikipedia.org/wiki/%D0%A1%D0%B0%D0%B2%D1%96%D0%BD%D0%BA%D0%BE%D0%B2_%D0%91%D0%BE%D1%80%D0%B8%D1%81_%D0%92%D1%96%D0%BA%D1%82%D0%BE%D1%80%D0%BE%D0%B2%D0%B8%D1%87" TargetMode="External"/><Relationship Id="rId42" Type="http://schemas.openxmlformats.org/officeDocument/2006/relationships/hyperlink" Target="https://uk.wikipedia.org/wiki/%D0%9F%D1%80%D0%BE%D0%B7%D0%B0%D1%97%D0%BA" TargetMode="External"/><Relationship Id="rId47" Type="http://schemas.openxmlformats.org/officeDocument/2006/relationships/hyperlink" Target="https://uk.wikipedia.org/wiki/%D0%91%D0%BB%D0%B0%D0%B3%D0%B0%D0%BD%D0%BD%D1%8F_(%D1%84%D1%96%D0%BB%D1%8C%D0%BC)" TargetMode="External"/><Relationship Id="rId50" Type="http://schemas.openxmlformats.org/officeDocument/2006/relationships/hyperlink" Target="https://uk.wikipedia.org/wiki/1929" TargetMode="External"/><Relationship Id="rId55" Type="http://schemas.openxmlformats.org/officeDocument/2006/relationships/hyperlink" Target="https://uk.wikipedia.org/wiki/1937" TargetMode="External"/><Relationship Id="rId63" Type="http://schemas.openxmlformats.org/officeDocument/2006/relationships/hyperlink" Target="https://uk.wikipedia.org/wiki/1983" TargetMode="External"/><Relationship Id="rId68" Type="http://schemas.openxmlformats.org/officeDocument/2006/relationships/hyperlink" Target="https://uk.wikipedia.org/wiki/1733" TargetMode="External"/><Relationship Id="rId76" Type="http://schemas.openxmlformats.org/officeDocument/2006/relationships/hyperlink" Target="https://uk.wikipedia.org/wiki/%D0%96%D0%B0%D0%BD_%D0%96%D0%B8%D1%80%D0%BE%D0%B4%D1%83" TargetMode="External"/><Relationship Id="rId84" Type="http://schemas.openxmlformats.org/officeDocument/2006/relationships/hyperlink" Target="https://uk.wikipedia.org/wiki/2011" TargetMode="External"/><Relationship Id="rId89" Type="http://schemas.openxmlformats.org/officeDocument/2006/relationships/hyperlink" Target="https://uk.wikipedia.org/wiki/2018" TargetMode="External"/><Relationship Id="rId7" Type="http://schemas.openxmlformats.org/officeDocument/2006/relationships/hyperlink" Target="https://uk.wikipedia.org/wiki/%D0%9A%D0%B0%D0%B1%D1%96%D0%BD%D0%B5%D1%82_%D0%BA%D1%83%D1%80%D0%B9%D0%BE%D0%B7%D1%96%D0%B2" TargetMode="External"/><Relationship Id="rId71" Type="http://schemas.openxmlformats.org/officeDocument/2006/relationships/hyperlink" Target="https://uk.wikipedia.org/wiki/1918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4%D1%80%D1%96%D0%B4%D1%80%D1%96%D1%85_%D0%9F%D0%B0%D1%83%D0%BB%D1%8E%D1%81" TargetMode="External"/><Relationship Id="rId29" Type="http://schemas.openxmlformats.org/officeDocument/2006/relationships/hyperlink" Target="https://uk.wikipedia.org/wiki/1715" TargetMode="External"/><Relationship Id="rId11" Type="http://schemas.openxmlformats.org/officeDocument/2006/relationships/hyperlink" Target="https://uk.wikipedia.org/wiki/1893" TargetMode="External"/><Relationship Id="rId24" Type="http://schemas.openxmlformats.org/officeDocument/2006/relationships/hyperlink" Target="https://uk.wikipedia.org/wiki/1999" TargetMode="External"/><Relationship Id="rId32" Type="http://schemas.openxmlformats.org/officeDocument/2006/relationships/hyperlink" Target="https://uk.wikipedia.org/wiki/1876" TargetMode="External"/><Relationship Id="rId37" Type="http://schemas.openxmlformats.org/officeDocument/2006/relationships/hyperlink" Target="https://uk.wikipedia.org/wiki/1911" TargetMode="External"/><Relationship Id="rId40" Type="http://schemas.openxmlformats.org/officeDocument/2006/relationships/hyperlink" Target="https://uk.wikipedia.org/wiki/1923" TargetMode="External"/><Relationship Id="rId45" Type="http://schemas.openxmlformats.org/officeDocument/2006/relationships/hyperlink" Target="https://uk.wikipedia.org/wiki/1924" TargetMode="External"/><Relationship Id="rId53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58" Type="http://schemas.openxmlformats.org/officeDocument/2006/relationships/hyperlink" Target="https://uk.wikipedia.org/wiki/%D0%94%D0%B5%D0%BD%D1%8C_%D0%BD%D0%B0%D1%80%D0%BE%D0%B4%D0%B6%D0%B5%D0%BD%D0%BD%D1%8F_%D0%91%D1%83%D1%80%D0%B6%D1%83%D1%8F" TargetMode="External"/><Relationship Id="rId66" Type="http://schemas.openxmlformats.org/officeDocument/2006/relationships/hyperlink" Target="https://uk.wikipedia.org/wiki/%D0%93%D0%B0%D0%B9_%D0%A4%D0%BE%D0%BA%D1%81" TargetMode="External"/><Relationship Id="rId74" Type="http://schemas.openxmlformats.org/officeDocument/2006/relationships/hyperlink" Target="https://uk.wikipedia.org/wiki/%D0%9B%D0%B0%D1%83%D1%80%D0%B5%D0%B0%D1%82" TargetMode="External"/><Relationship Id="rId79" Type="http://schemas.openxmlformats.org/officeDocument/2006/relationships/hyperlink" Target="https://uk.wikipedia.org/wiki/1966" TargetMode="External"/><Relationship Id="rId87" Type="http://schemas.openxmlformats.org/officeDocument/2006/relationships/hyperlink" Target="https://uk.wikipedia.org/wiki/2014" TargetMode="External"/><Relationship Id="rId5" Type="http://schemas.openxmlformats.org/officeDocument/2006/relationships/hyperlink" Target="https://uk.wikipedia.org/wiki/1714" TargetMode="External"/><Relationship Id="rId61" Type="http://schemas.openxmlformats.org/officeDocument/2006/relationships/hyperlink" Target="https://uk.wikipedia.org/wiki/%D0%A8%D1%80%D0%B5%D0%BA_III" TargetMode="External"/><Relationship Id="rId82" Type="http://schemas.openxmlformats.org/officeDocument/2006/relationships/hyperlink" Target="https://uk.wikipedia.org/wiki/%D0%90%D0%BB%D0%B0%D0%BD_%D0%9C%D1%96%D0%BB%D0%BD" TargetMode="External"/><Relationship Id="rId90" Type="http://schemas.openxmlformats.org/officeDocument/2006/relationships/hyperlink" Target="https://uk.wikipedia.org/wiki/%D0%90%D1%81%D1%82%D1%80%D0%BE%D0%BD%D0%B0%D0%B2%D1%82" TargetMode="External"/><Relationship Id="rId19" Type="http://schemas.openxmlformats.org/officeDocument/2006/relationships/hyperlink" Target="https://uk.wikipedia.org/wiki/%D0%A8%D1%82%D1%83%D1%87%D0%BD%D0%B8%D0%B9_%D1%81%D1%83%D0%BF%D1%83%D1%82%D0%BD%D0%B8%D0%BA" TargetMode="External"/><Relationship Id="rId14" Type="http://schemas.openxmlformats.org/officeDocument/2006/relationships/hyperlink" Target="https://uk.wikipedia.org/wiki/1954" TargetMode="External"/><Relationship Id="rId22" Type="http://schemas.openxmlformats.org/officeDocument/2006/relationships/hyperlink" Target="https://uk.wikipedia.org/wiki/%D0%A1%D0%A8%D0%90" TargetMode="External"/><Relationship Id="rId27" Type="http://schemas.openxmlformats.org/officeDocument/2006/relationships/hyperlink" Target="https://uk.wikipedia.org/wiki/2009" TargetMode="External"/><Relationship Id="rId30" Type="http://schemas.openxmlformats.org/officeDocument/2006/relationships/hyperlink" Target="https://uk.wikipedia.org/wiki/1797" TargetMode="External"/><Relationship Id="rId35" Type="http://schemas.openxmlformats.org/officeDocument/2006/relationships/hyperlink" Target="https://uk.wikipedia.org/wiki/1906" TargetMode="External"/><Relationship Id="rId43" Type="http://schemas.openxmlformats.org/officeDocument/2006/relationships/hyperlink" Target="https://uk.wikipedia.org/wiki/%D0%94%D1%80%D0%B0%D0%BC%D0%B0%D1%82%D1%83%D1%80%D0%B3" TargetMode="External"/><Relationship Id="rId48" Type="http://schemas.openxmlformats.org/officeDocument/2006/relationships/hyperlink" Target="https://uk.wikipedia.org/wiki/%D0%94%D0%B5%D1%80%D0%B5%D0%B2%D0%BE_%D0%B1%D0%B0%D0%B6%D0%B0%D0%BD%D1%8C" TargetMode="External"/><Relationship Id="rId56" Type="http://schemas.openxmlformats.org/officeDocument/2006/relationships/hyperlink" Target="https://uk.wikipedia.org/wiki/1937" TargetMode="External"/><Relationship Id="rId64" Type="http://schemas.openxmlformats.org/officeDocument/2006/relationships/hyperlink" Target="https://uk.wikipedia.org/wiki/%D0%9B%D1%83%D0%B3%D0%B0%D0%BD%D1%81%D1%8C%D0%BA-1_(%D0%B1%D0%B0%D1%82%D0%B0%D0%BB%D1%8C%D0%B9%D0%BE%D0%BD)" TargetMode="External"/><Relationship Id="rId69" Type="http://schemas.openxmlformats.org/officeDocument/2006/relationships/hyperlink" Target="https://uk.wikipedia.org/wiki/%D0%90%D0%B2%D0%B3%D1%83%D1%81%D1%82_II_%D0%A4%D1%80%D0%B8%D0%B4%D0%B5%D1%80%D0%B8%D0%BA" TargetMode="External"/><Relationship Id="rId77" Type="http://schemas.openxmlformats.org/officeDocument/2006/relationships/hyperlink" Target="https://uk.wikipedia.org/wiki/1949" TargetMode="External"/><Relationship Id="rId8" Type="http://schemas.openxmlformats.org/officeDocument/2006/relationships/hyperlink" Target="https://uk.wikipedia.org/wiki/1729" TargetMode="External"/><Relationship Id="rId51" Type="http://schemas.openxmlformats.org/officeDocument/2006/relationships/hyperlink" Target="https://uk.wikipedia.org/wiki/1935" TargetMode="External"/><Relationship Id="rId72" Type="http://schemas.openxmlformats.org/officeDocument/2006/relationships/hyperlink" Target="https://uk.wikipedia.org/wiki/1933" TargetMode="External"/><Relationship Id="rId80" Type="http://schemas.openxmlformats.org/officeDocument/2006/relationships/hyperlink" Target="https://uk.wikipedia.org/wiki/%D0%90%D1%81%D1%82%D1%80%D0%BE%D0%BD%D0%BE%D0%BC" TargetMode="External"/><Relationship Id="rId85" Type="http://schemas.openxmlformats.org/officeDocument/2006/relationships/hyperlink" Target="https://uk.wikipedia.org/wiki/%D0%94%D0%B6%D0%BE%D0%BD_%D0%91%D0%B0%D1%80%D1%80%D1%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A8%D0%90" TargetMode="External"/><Relationship Id="rId17" Type="http://schemas.openxmlformats.org/officeDocument/2006/relationships/hyperlink" Target="https://uk.wikipedia.org/wiki/1950" TargetMode="External"/><Relationship Id="rId25" Type="http://schemas.openxmlformats.org/officeDocument/2006/relationships/hyperlink" Target="https://uk.wikipedia.org/wiki/%D0%A1%D0%A8%D0%90" TargetMode="External"/><Relationship Id="rId33" Type="http://schemas.openxmlformats.org/officeDocument/2006/relationships/hyperlink" Target="https://uk.wikipedia.org/wiki/1879" TargetMode="External"/><Relationship Id="rId38" Type="http://schemas.openxmlformats.org/officeDocument/2006/relationships/hyperlink" Target="https://uk.wikipedia.org/wiki/%D0%92%D0%B0%D0%BD%D0%B3%D0%B0" TargetMode="External"/><Relationship Id="rId46" Type="http://schemas.openxmlformats.org/officeDocument/2006/relationships/hyperlink" Target="https://uk.wikipedia.org/wiki/%D0%90%D0%B1%D1%83%D0%BB%D0%B0%D0%B4%D0%B7%D0%B5_%D0%A2%D0%B5%D0%BD%D0%B3%D1%96%D0%B7_%D0%84%D0%B2%D0%B3%D0%B5%D0%BD%D0%BE%D0%B2%D0%B8%D1%87" TargetMode="External"/><Relationship Id="rId59" Type="http://schemas.openxmlformats.org/officeDocument/2006/relationships/hyperlink" Target="https://uk.wikipedia.org/wiki/1956" TargetMode="External"/><Relationship Id="rId67" Type="http://schemas.openxmlformats.org/officeDocument/2006/relationships/hyperlink" Target="https://uk.wikipedia.org/wiki/%D0%9F%D0%BE%D1%80%D0%BE%D1%85%D0%BE%D0%B2%D0%B0_%D0%B7%D0%BC%D0%BE%D0%B2%D0%B0" TargetMode="External"/><Relationship Id="rId20" Type="http://schemas.openxmlformats.org/officeDocument/2006/relationships/hyperlink" Target="https://uk.wikipedia.org/wiki/%D0%95%D0%BA%D1%81%D0%BF%D0%BB%D0%BE%D1%80%D0%B5%D1%80-1" TargetMode="External"/><Relationship Id="rId41" Type="http://schemas.openxmlformats.org/officeDocument/2006/relationships/hyperlink" Target="https://uk.wikipedia.org/wiki/%D0%A1%D0%A8%D0%90" TargetMode="External"/><Relationship Id="rId54" Type="http://schemas.openxmlformats.org/officeDocument/2006/relationships/hyperlink" Target="https://uk.wikipedia.org/wiki/1994" TargetMode="External"/><Relationship Id="rId62" Type="http://schemas.openxmlformats.org/officeDocument/2006/relationships/hyperlink" Target="https://uk.wikipedia.org/wiki/%D0%A1%D0%BE%D1%86%D1%96%D0%B0%D0%BB%D1%8C%D0%BD%D0%B0_%D0%BC%D0%B5%D1%80%D0%B5%D0%B6%D0%B0_(%D1%84%D1%96%D0%BB%D1%8C%D0%BC)" TargetMode="External"/><Relationship Id="rId70" Type="http://schemas.openxmlformats.org/officeDocument/2006/relationships/hyperlink" Target="https://uk.wikipedia.org/wiki/1670" TargetMode="External"/><Relationship Id="rId75" Type="http://schemas.openxmlformats.org/officeDocument/2006/relationships/hyperlink" Target="https://uk.wikipedia.org/wiki/1944" TargetMode="External"/><Relationship Id="rId83" Type="http://schemas.openxmlformats.org/officeDocument/2006/relationships/hyperlink" Target="https://uk.wikipedia.org/wiki/1882" TargetMode="External"/><Relationship Id="rId88" Type="http://schemas.openxmlformats.org/officeDocument/2006/relationships/hyperlink" Target="https://uk.wikipedia.org/wiki/2015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5%D1%82%D1%80%D0%BE_I_%D0%9E%D0%BB%D0%B5%D0%BA%D1%81%D1%96%D0%B9%D0%BE%D0%B2%D0%B8%D1%87" TargetMode="External"/><Relationship Id="rId15" Type="http://schemas.openxmlformats.org/officeDocument/2006/relationships/hyperlink" Target="https://uk.wikipedia.org/wiki/1943" TargetMode="External"/><Relationship Id="rId23" Type="http://schemas.openxmlformats.org/officeDocument/2006/relationships/hyperlink" Target="https://uk.wikipedia.org/wiki/%D0%A8%D0%B8%D0%BC%D0%BF%D0%B0%D0%BD%D0%B7%D0%B5" TargetMode="External"/><Relationship Id="rId28" Type="http://schemas.openxmlformats.org/officeDocument/2006/relationships/hyperlink" Target="https://uk.wikipedia.org/wiki/1543" TargetMode="External"/><Relationship Id="rId36" Type="http://schemas.openxmlformats.org/officeDocument/2006/relationships/hyperlink" Target="https://uk.wikipedia.org/wiki/%D0%A0%D1%83%D0%B7%D0%B2%D0%B5%D0%BB%D1%8C%D1%82_%D0%A1%D0%B0%D0%B9%D0%BA%D1%81" TargetMode="External"/><Relationship Id="rId49" Type="http://schemas.openxmlformats.org/officeDocument/2006/relationships/hyperlink" Target="https://uk.wikipedia.org/wiki/%D0%9F%D0%BE%D0%BA%D1%83%D1%82%D0%B0_(%D1%84%D1%96%D0%BB%D1%8C%D0%BC)" TargetMode="External"/><Relationship Id="rId57" Type="http://schemas.openxmlformats.org/officeDocument/2006/relationships/hyperlink" Target="https://uk.wikipedia.org/wiki/1939" TargetMode="External"/><Relationship Id="rId10" Type="http://schemas.openxmlformats.org/officeDocument/2006/relationships/hyperlink" Target="https://uk.wikipedia.org/wiki/1865" TargetMode="External"/><Relationship Id="rId31" Type="http://schemas.openxmlformats.org/officeDocument/2006/relationships/hyperlink" Target="https://uk.wikipedia.org/wiki/%D0%A4%D1%80%D0%B0%D0%BD%D1%86_%D0%9F%D0%B5%D1%82%D0%B5%D1%80_%D0%A8%D1%83%D0%B1%D0%B5%D1%80%D1%82" TargetMode="External"/><Relationship Id="rId44" Type="http://schemas.openxmlformats.org/officeDocument/2006/relationships/hyperlink" Target="https://uk.wikipedia.org/wiki/%D0%A1%D1%86%D0%B5%D0%BD%D0%B0%D1%80%D0%B8%D1%81%D1%82" TargetMode="External"/><Relationship Id="rId52" Type="http://schemas.openxmlformats.org/officeDocument/2006/relationships/hyperlink" Target="https://uk.wikipedia.org/wiki/%D0%9A%D0%B5%D0%BD%D0%B4%D0%B7%D0%B0%D0%B1%D1%83%D1%80%D0%BE_%D0%9E%D0%B5" TargetMode="External"/><Relationship Id="rId60" Type="http://schemas.openxmlformats.org/officeDocument/2006/relationships/hyperlink" Target="https://uk.wikipedia.org/wiki/1981" TargetMode="External"/><Relationship Id="rId65" Type="http://schemas.openxmlformats.org/officeDocument/2006/relationships/hyperlink" Target="https://uk.wikipedia.org/wiki/1606" TargetMode="External"/><Relationship Id="rId73" Type="http://schemas.openxmlformats.org/officeDocument/2006/relationships/hyperlink" Target="https://uk.wikipedia.org/wiki/%D0%94%D0%B6%D0%BE%D0%BD_%D0%93%D0%BE%D0%BB%D1%81%D1%83%D0%BE%D1%80%D1%81%D1%96" TargetMode="External"/><Relationship Id="rId78" Type="http://schemas.openxmlformats.org/officeDocument/2006/relationships/hyperlink" Target="https://uk.wikipedia.org/wiki/%D0%A3%D0%9F%D0%90" TargetMode="External"/><Relationship Id="rId81" Type="http://schemas.openxmlformats.org/officeDocument/2006/relationships/hyperlink" Target="https://uk.wikipedia.org/wiki/1956" TargetMode="External"/><Relationship Id="rId86" Type="http://schemas.openxmlformats.org/officeDocument/2006/relationships/hyperlink" Target="https://uk.wikipedia.org/wiki/%D0%91%D0%BE%D0%BD%D0%B4%D1%96%D0%B0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3291</Words>
  <Characters>18761</Characters>
  <Application>Microsoft Office Word</Application>
  <DocSecurity>0</DocSecurity>
  <Lines>156</Lines>
  <Paragraphs>44</Paragraphs>
  <ScaleCrop>false</ScaleCrop>
  <Company>RePack by SPecialiST</Company>
  <LinksUpToDate>false</LinksUpToDate>
  <CharactersWithSpaces>22008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2018-02-08T06:05:00Z</dcterms:created>
  <dcterms:modified xsi:type="dcterms:W3CDTF">2018-02-08T06:13:00Z</dcterms:modified>
</cp:coreProperties>
</file>